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3839A" w14:textId="77777777" w:rsidR="002B6962" w:rsidRDefault="002D61E5">
      <w:pPr>
        <w:rPr>
          <w:rFonts w:asciiTheme="majorHAnsi" w:hAnsiTheme="majorHAnsi"/>
          <w:b/>
          <w:sz w:val="28"/>
        </w:rPr>
      </w:pPr>
      <w:bookmarkStart w:id="0" w:name="_GoBack"/>
      <w:bookmarkEnd w:id="0"/>
      <w:r w:rsidRPr="002D61E5">
        <w:rPr>
          <w:rFonts w:asciiTheme="majorHAnsi" w:hAnsiTheme="majorHAnsi"/>
          <w:b/>
          <w:sz w:val="28"/>
        </w:rPr>
        <w:t>Paper 3: Poetry</w:t>
      </w:r>
    </w:p>
    <w:p w14:paraId="688C6EFA" w14:textId="77777777" w:rsidR="00AC3423" w:rsidRDefault="00AC3423" w:rsidP="00AC3423">
      <w:pPr>
        <w:ind w:left="7797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Section A Sample Tasks:</w:t>
      </w:r>
    </w:p>
    <w:p w14:paraId="6E8A6A53" w14:textId="77777777" w:rsidR="00AC3423" w:rsidRPr="00AC3423" w:rsidRDefault="00AC3423" w:rsidP="00AC3423">
      <w:pPr>
        <w:ind w:left="7797"/>
        <w:rPr>
          <w:rFonts w:asciiTheme="majorHAnsi" w:hAnsiTheme="majorHAnsi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611DE31" wp14:editId="4685B3F9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4742815" cy="5485765"/>
            <wp:effectExtent l="0" t="0" r="698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548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DD582" w14:textId="77777777" w:rsidR="002D61E5" w:rsidRDefault="00AC3423">
      <w:pPr>
        <w:rPr>
          <w:rFonts w:asciiTheme="majorHAnsi" w:hAnsiTheme="majorHAnsi"/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2563DD0" wp14:editId="118E0CB0">
            <wp:simplePos x="0" y="0"/>
            <wp:positionH relativeFrom="column">
              <wp:posOffset>4914900</wp:posOffset>
            </wp:positionH>
            <wp:positionV relativeFrom="paragraph">
              <wp:posOffset>96520</wp:posOffset>
            </wp:positionV>
            <wp:extent cx="4730115" cy="22371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93" r="7246"/>
                    <a:stretch/>
                  </pic:blipFill>
                  <pic:spPr bwMode="auto">
                    <a:xfrm>
                      <a:off x="0" y="0"/>
                      <a:ext cx="473011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4B0AC" w14:textId="77777777" w:rsidR="002D61E5" w:rsidRDefault="002D61E5">
      <w:pPr>
        <w:rPr>
          <w:rFonts w:asciiTheme="majorHAnsi" w:hAnsiTheme="majorHAnsi"/>
          <w:b/>
          <w:sz w:val="28"/>
        </w:rPr>
      </w:pPr>
    </w:p>
    <w:p w14:paraId="514A8529" w14:textId="77777777" w:rsidR="00AC3423" w:rsidRDefault="00AC3423">
      <w:pPr>
        <w:rPr>
          <w:rFonts w:asciiTheme="majorHAnsi" w:hAnsiTheme="majorHAnsi"/>
          <w:b/>
          <w:sz w:val="28"/>
        </w:rPr>
      </w:pPr>
    </w:p>
    <w:p w14:paraId="32E34518" w14:textId="77777777" w:rsidR="00AC3423" w:rsidRDefault="00AC3423">
      <w:pPr>
        <w:rPr>
          <w:rFonts w:asciiTheme="majorHAnsi" w:hAnsiTheme="majorHAnsi"/>
          <w:b/>
          <w:sz w:val="28"/>
        </w:rPr>
      </w:pPr>
    </w:p>
    <w:p w14:paraId="53DE8355" w14:textId="77777777" w:rsidR="00AC3423" w:rsidRDefault="00AC3423">
      <w:pPr>
        <w:rPr>
          <w:rFonts w:asciiTheme="majorHAnsi" w:hAnsiTheme="majorHAnsi"/>
          <w:b/>
          <w:sz w:val="28"/>
        </w:rPr>
      </w:pPr>
    </w:p>
    <w:p w14:paraId="1A613703" w14:textId="77777777" w:rsidR="00AC3423" w:rsidRPr="002D61E5" w:rsidRDefault="00AC3423">
      <w:pPr>
        <w:rPr>
          <w:rFonts w:asciiTheme="majorHAnsi" w:hAnsiTheme="majorHAnsi"/>
          <w:b/>
          <w:sz w:val="28"/>
        </w:rPr>
      </w:pPr>
    </w:p>
    <w:p w14:paraId="1E882D7B" w14:textId="77777777" w:rsidR="002B6962" w:rsidRDefault="002B6962"/>
    <w:p w14:paraId="694594C8" w14:textId="77777777" w:rsidR="00C7692C" w:rsidRDefault="00C7692C"/>
    <w:p w14:paraId="2D69B957" w14:textId="77777777" w:rsidR="002B6962" w:rsidRDefault="002B6962"/>
    <w:p w14:paraId="4BF7FBAC" w14:textId="77777777" w:rsidR="002B6962" w:rsidRDefault="002B6962"/>
    <w:p w14:paraId="037ED0C0" w14:textId="77777777" w:rsidR="002B6962" w:rsidRDefault="002B6962"/>
    <w:p w14:paraId="331B125E" w14:textId="77777777" w:rsidR="00AC3423" w:rsidRDefault="00AC3423"/>
    <w:p w14:paraId="309C77F7" w14:textId="77777777" w:rsidR="00AC3423" w:rsidRDefault="00AC3423"/>
    <w:p w14:paraId="7DB31412" w14:textId="77777777" w:rsidR="00AC3423" w:rsidRPr="00AC3423" w:rsidRDefault="00AC3423" w:rsidP="00AC3423">
      <w:pPr>
        <w:ind w:left="7797"/>
        <w:rPr>
          <w:rFonts w:asciiTheme="majorHAnsi" w:hAnsiTheme="majorHAnsi"/>
          <w:b/>
        </w:rPr>
        <w:sectPr w:rsidR="00AC3423" w:rsidRPr="00AC3423" w:rsidSect="002D61E5">
          <w:pgSz w:w="16840" w:h="11900" w:orient="landscape"/>
          <w:pgMar w:top="568" w:right="851" w:bottom="709" w:left="851" w:header="708" w:footer="708" w:gutter="0"/>
          <w:cols w:space="708"/>
          <w:docGrid w:linePitch="360"/>
        </w:sectPr>
      </w:pPr>
      <w:r>
        <w:rPr>
          <w:rFonts w:asciiTheme="majorHAnsi" w:hAnsiTheme="majorHAnsi"/>
          <w:b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1189714A" wp14:editId="60CBE3F2">
            <wp:simplePos x="0" y="0"/>
            <wp:positionH relativeFrom="column">
              <wp:posOffset>4914900</wp:posOffset>
            </wp:positionH>
            <wp:positionV relativeFrom="paragraph">
              <wp:posOffset>401320</wp:posOffset>
            </wp:positionV>
            <wp:extent cx="4780915" cy="281368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86" r="6946"/>
                    <a:stretch/>
                  </pic:blipFill>
                  <pic:spPr bwMode="auto">
                    <a:xfrm>
                      <a:off x="0" y="0"/>
                      <a:ext cx="4780915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</w:rPr>
        <w:t>Section B Sample Tasks:</w:t>
      </w:r>
    </w:p>
    <w:p w14:paraId="5A15F278" w14:textId="77777777" w:rsidR="002B6962" w:rsidRDefault="002D61E5" w:rsidP="002D61E5">
      <w:pPr>
        <w:ind w:left="-284"/>
        <w:sectPr w:rsidR="002B6962" w:rsidSect="002D61E5">
          <w:pgSz w:w="16840" w:h="11900" w:orient="landscape"/>
          <w:pgMar w:top="567" w:right="851" w:bottom="1080" w:left="851" w:header="708" w:footer="708" w:gutter="0"/>
          <w:cols w:space="708"/>
          <w:docGrid w:linePitch="360"/>
        </w:sect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08F4A05F" wp14:editId="2BB90DBE">
            <wp:simplePos x="0" y="0"/>
            <wp:positionH relativeFrom="column">
              <wp:posOffset>4914900</wp:posOffset>
            </wp:positionH>
            <wp:positionV relativeFrom="paragraph">
              <wp:posOffset>342900</wp:posOffset>
            </wp:positionV>
            <wp:extent cx="4717415" cy="6209665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3"/>
                    <a:stretch/>
                  </pic:blipFill>
                  <pic:spPr bwMode="auto">
                    <a:xfrm>
                      <a:off x="0" y="0"/>
                      <a:ext cx="4717415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550F275" wp14:editId="3D727ACD">
            <wp:simplePos x="0" y="0"/>
            <wp:positionH relativeFrom="column">
              <wp:posOffset>-228600</wp:posOffset>
            </wp:positionH>
            <wp:positionV relativeFrom="paragraph">
              <wp:posOffset>342900</wp:posOffset>
            </wp:positionV>
            <wp:extent cx="5028565" cy="6293485"/>
            <wp:effectExtent l="0" t="0" r="63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0"/>
                    <a:stretch/>
                  </pic:blipFill>
                  <pic:spPr bwMode="auto">
                    <a:xfrm>
                      <a:off x="0" y="0"/>
                      <a:ext cx="5028565" cy="62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</w:rPr>
        <w:t>Post-2000 Poetry mark scheme: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Romantics mark scheme:</w:t>
      </w:r>
    </w:p>
    <w:p w14:paraId="1703D038" w14:textId="77777777" w:rsidR="002B6962" w:rsidRDefault="00970168"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6BDDCD88" wp14:editId="3722CA0D">
            <wp:simplePos x="0" y="0"/>
            <wp:positionH relativeFrom="column">
              <wp:posOffset>114935</wp:posOffset>
            </wp:positionH>
            <wp:positionV relativeFrom="paragraph">
              <wp:posOffset>-342900</wp:posOffset>
            </wp:positionV>
            <wp:extent cx="4343400" cy="69081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90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CAE2113" wp14:editId="4F37B343">
            <wp:simplePos x="0" y="0"/>
            <wp:positionH relativeFrom="column">
              <wp:posOffset>4800600</wp:posOffset>
            </wp:positionH>
            <wp:positionV relativeFrom="paragraph">
              <wp:posOffset>-342900</wp:posOffset>
            </wp:positionV>
            <wp:extent cx="4603115" cy="68110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68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7BA08" w14:textId="77777777" w:rsidR="002B6962" w:rsidRDefault="002B6962"/>
    <w:p w14:paraId="28887589" w14:textId="77777777" w:rsidR="002B6962" w:rsidRDefault="002B6962"/>
    <w:sectPr w:rsidR="002B6962" w:rsidSect="00970168">
      <w:pgSz w:w="16840" w:h="11900" w:orient="landscape"/>
      <w:pgMar w:top="1080" w:right="851" w:bottom="10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62"/>
    <w:rsid w:val="001846A6"/>
    <w:rsid w:val="002B6962"/>
    <w:rsid w:val="002D61E5"/>
    <w:rsid w:val="008441B1"/>
    <w:rsid w:val="00970168"/>
    <w:rsid w:val="00AC3423"/>
    <w:rsid w:val="00C7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C3FEA"/>
  <w14:defaultImageDpi w14:val="300"/>
  <w15:docId w15:val="{49FB8B55-C82A-4ED0-A1D6-FDD4473F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9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962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customXml" Target="../customXml/item3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FF4CE9-6761-4EB6-B239-781C0E4D2D46}"/>
</file>

<file path=customXml/itemProps2.xml><?xml version="1.0" encoding="utf-8"?>
<ds:datastoreItem xmlns:ds="http://schemas.openxmlformats.org/officeDocument/2006/customXml" ds:itemID="{821AF344-D2A2-4392-8411-9AF0D809CFB5}"/>
</file>

<file path=customXml/itemProps3.xml><?xml version="1.0" encoding="utf-8"?>
<ds:datastoreItem xmlns:ds="http://schemas.openxmlformats.org/officeDocument/2006/customXml" ds:itemID="{6FCAE9A6-4CE3-49D0-A9A8-1C904B29A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Lindsay</dc:creator>
  <cp:keywords/>
  <dc:description/>
  <cp:lastModifiedBy>Sophie Lindsay</cp:lastModifiedBy>
  <cp:revision>2</cp:revision>
  <dcterms:created xsi:type="dcterms:W3CDTF">2017-04-27T11:52:00Z</dcterms:created>
  <dcterms:modified xsi:type="dcterms:W3CDTF">2017-04-27T11:52:00Z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