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0D83D" w14:textId="22728CDB" w:rsidR="00F45316" w:rsidRDefault="006034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276D7" wp14:editId="564C3AA8">
                <wp:simplePos x="0" y="0"/>
                <wp:positionH relativeFrom="column">
                  <wp:posOffset>3390900</wp:posOffset>
                </wp:positionH>
                <wp:positionV relativeFrom="paragraph">
                  <wp:posOffset>2438400</wp:posOffset>
                </wp:positionV>
                <wp:extent cx="457200" cy="5429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4F66C" w14:textId="45732B27" w:rsidR="006034B3" w:rsidRDefault="006034B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276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7pt;margin-top:192pt;width:36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" fillcolor="white [3201]" strokeweight=".5pt">
                <v:textbox>
                  <w:txbxContent>
                    <w:p w14:paraId="5254F66C" w14:textId="45732B27" w:rsidR="006034B3" w:rsidRDefault="006034B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A76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4CB87" wp14:editId="71E75910">
                <wp:simplePos x="0" y="0"/>
                <wp:positionH relativeFrom="page">
                  <wp:posOffset>4614262</wp:posOffset>
                </wp:positionH>
                <wp:positionV relativeFrom="paragraph">
                  <wp:posOffset>637940</wp:posOffset>
                </wp:positionV>
                <wp:extent cx="2790278" cy="352957"/>
                <wp:effectExtent l="38100" t="285750" r="0" b="21907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01798">
                          <a:off x="0" y="0"/>
                          <a:ext cx="2790278" cy="352957"/>
                        </a:xfrm>
                        <a:prstGeom prst="rightArrow">
                          <a:avLst>
                            <a:gd name="adj1" fmla="val 50000"/>
                            <a:gd name="adj2" fmla="val 46739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EA7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363.35pt;margin-top:50.25pt;width:219.7pt;height:27.8pt;rotation:10815404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" adj="8829" fillcolor="#4472c4 [3204]" strokecolor="#1f3763 [1604]" strokeweight="1pt">
                <w10:wrap anchorx="page"/>
              </v:shape>
            </w:pict>
          </mc:Fallback>
        </mc:AlternateContent>
      </w:r>
      <w:commentRangeStart w:id="0"/>
      <w:commentRangeEnd w:id="0"/>
      <w:r w:rsidR="00BD4FDC">
        <w:rPr>
          <w:rStyle w:val="CommentReference"/>
        </w:rPr>
        <w:commentReference w:id="0"/>
      </w:r>
      <w:r w:rsidR="00BD4F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632DF" wp14:editId="207E7443">
                <wp:simplePos x="0" y="0"/>
                <wp:positionH relativeFrom="column">
                  <wp:posOffset>142875</wp:posOffset>
                </wp:positionH>
                <wp:positionV relativeFrom="paragraph">
                  <wp:posOffset>676275</wp:posOffset>
                </wp:positionV>
                <wp:extent cx="1209675" cy="5810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81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853785" id="Oval 2" o:spid="_x0000_s1026" style="position:absolute;margin-left:11.25pt;margin-top:53.25pt;width:95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BD4FDC">
        <w:rPr>
          <w:noProof/>
        </w:rPr>
        <w:drawing>
          <wp:inline distT="0" distB="0" distL="0" distR="0" wp14:anchorId="1DE2A949" wp14:editId="2929796C">
            <wp:extent cx="6116375" cy="4436745"/>
            <wp:effectExtent l="133350" t="133350" r="132080" b="135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911" t="15665" r="32362" b="8079"/>
                    <a:stretch/>
                  </pic:blipFill>
                  <pic:spPr bwMode="auto">
                    <a:xfrm>
                      <a:off x="0" y="0"/>
                      <a:ext cx="6150494" cy="4461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chemeClr val="accent2">
                          <a:lumMod val="75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5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roline Miller (Staff)" w:date="2020-06-06T16:48:00Z" w:initials="CM(">
    <w:p w14:paraId="3627ACB1" w14:textId="77FB1DBA" w:rsidR="00BD4FDC" w:rsidRDefault="00BD4FDC" w:rsidP="00BD4FDC">
      <w:pPr>
        <w:pStyle w:val="CommentText"/>
        <w:numPr>
          <w:ilvl w:val="0"/>
          <w:numId w:val="2"/>
        </w:numPr>
      </w:pPr>
      <w:r>
        <w:rPr>
          <w:rStyle w:val="CommentReference"/>
        </w:rPr>
        <w:annotationRef/>
      </w:r>
      <w:r>
        <w:t xml:space="preserve"> Stakeholders are …….</w:t>
      </w:r>
    </w:p>
    <w:p w14:paraId="7101E26F" w14:textId="77777777" w:rsidR="00BD4FDC" w:rsidRDefault="00BD4FDC">
      <w:pPr>
        <w:pStyle w:val="CommentText"/>
      </w:pPr>
    </w:p>
    <w:p w14:paraId="072342D6" w14:textId="59AC9EDD" w:rsidR="00BD4FDC" w:rsidRDefault="00BD4FDC" w:rsidP="00BD4FDC">
      <w:pPr>
        <w:pStyle w:val="CommentText"/>
        <w:numPr>
          <w:ilvl w:val="0"/>
          <w:numId w:val="2"/>
        </w:numPr>
      </w:pPr>
      <w:r>
        <w:t xml:space="preserve">  Deliverables are </w:t>
      </w:r>
      <w:proofErr w:type="gramStart"/>
      <w:r>
        <w:t>…..</w:t>
      </w:r>
      <w:proofErr w:type="gramEnd"/>
    </w:p>
    <w:p w14:paraId="7F5057E5" w14:textId="77777777" w:rsidR="00BD4FDC" w:rsidRDefault="00BD4FDC">
      <w:pPr>
        <w:pStyle w:val="CommentText"/>
      </w:pPr>
    </w:p>
    <w:p w14:paraId="5A8ACA02" w14:textId="2B744DA0" w:rsidR="00BD4FDC" w:rsidRDefault="00BD4FDC" w:rsidP="00BD4FDC">
      <w:pPr>
        <w:pStyle w:val="CommentText"/>
        <w:numPr>
          <w:ilvl w:val="0"/>
          <w:numId w:val="2"/>
        </w:numPr>
      </w:pPr>
      <w:r>
        <w:t xml:space="preserve"> etc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8ACA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6476F" w16cex:dateUtc="2020-06-06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8ACA02" w16cid:durableId="228647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41848"/>
    <w:multiLevelType w:val="hybridMultilevel"/>
    <w:tmpl w:val="7ACA1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2670"/>
    <w:multiLevelType w:val="hybridMultilevel"/>
    <w:tmpl w:val="253CD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oline Miller (Staff)">
    <w15:presenceInfo w15:providerId="AD" w15:userId="S::carolinemiller@godalming.ac.uk::39eafb09-c209-4aa0-b5b6-14252a1cdc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DC"/>
    <w:rsid w:val="004057D6"/>
    <w:rsid w:val="006034B3"/>
    <w:rsid w:val="007A76DB"/>
    <w:rsid w:val="00BD4FDC"/>
    <w:rsid w:val="00F4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1442"/>
  <w15:chartTrackingRefBased/>
  <w15:docId w15:val="{A759AE2A-1E6B-4991-9181-856025F7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4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F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Miller (Staff)</dc:creator>
  <cp:keywords/>
  <dc:description/>
  <cp:lastModifiedBy>Caroline Miller (Staff)</cp:lastModifiedBy>
  <cp:revision>2</cp:revision>
  <dcterms:created xsi:type="dcterms:W3CDTF">2020-11-01T21:11:00Z</dcterms:created>
  <dcterms:modified xsi:type="dcterms:W3CDTF">2020-11-01T21:11:00Z</dcterms:modified>
</cp:coreProperties>
</file>