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04DA" w14:textId="77777777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Q1.</w:t>
      </w:r>
    </w:p>
    <w:p w14:paraId="74052803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The figure shows a bit pattern.</w:t>
      </w:r>
    </w:p>
    <w:p w14:paraId="04DCEF02" w14:textId="77777777" w:rsidR="00000000" w:rsidRDefault="006C124A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noProof/>
          <w:kern w:val="0"/>
          <w:sz w:val="22"/>
          <w:szCs w:val="22"/>
        </w:rPr>
        <w:drawing>
          <wp:inline distT="0" distB="0" distL="0" distR="0" wp14:anchorId="2220BB0B" wp14:editId="5CB469E3">
            <wp:extent cx="1828800" cy="21590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  <w:sz w:val="22"/>
          <w:szCs w:val="22"/>
        </w:rPr>
        <w:t> </w:t>
      </w:r>
    </w:p>
    <w:p w14:paraId="2AC9D334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(a)     What is the hexadecimal equivalent of the bit pattern shown in the figure?</w:t>
      </w:r>
    </w:p>
    <w:p w14:paraId="1BB84391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(1)</w:t>
      </w:r>
    </w:p>
    <w:p w14:paraId="0704C4B5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(b)     Why do programmers often use hexadecimal instead of binary to represent bit patterns?</w:t>
      </w:r>
    </w:p>
    <w:p w14:paraId="5CFAFB9D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(1)</w:t>
      </w:r>
    </w:p>
    <w:p w14:paraId="2393A827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(c)     What is the decimal equivalent of the bit pattern shown in the figure if it represents an </w:t>
      </w:r>
      <w:r>
        <w:rPr>
          <w:rFonts w:ascii="Arial" w:hAnsi="Arial" w:cs="Arial"/>
          <w:b/>
          <w:bCs/>
          <w:kern w:val="0"/>
          <w:sz w:val="22"/>
          <w:szCs w:val="22"/>
        </w:rPr>
        <w:t>unsigned fixed-point binary</w:t>
      </w:r>
      <w:r>
        <w:rPr>
          <w:rFonts w:ascii="Arial" w:hAnsi="Arial" w:cs="Arial"/>
          <w:kern w:val="0"/>
          <w:sz w:val="22"/>
          <w:szCs w:val="22"/>
        </w:rPr>
        <w:t xml:space="preserve"> value with four bits before the binary point and four bits after the binary point?</w:t>
      </w:r>
    </w:p>
    <w:p w14:paraId="72A6AC24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(2)</w:t>
      </w:r>
    </w:p>
    <w:p w14:paraId="7F26E852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(d)     What is the decimal equivalent of the bit pattern shown in the figure if it represents a </w:t>
      </w:r>
      <w:r>
        <w:rPr>
          <w:rFonts w:ascii="Arial" w:hAnsi="Arial" w:cs="Arial"/>
          <w:b/>
          <w:bCs/>
          <w:kern w:val="0"/>
          <w:sz w:val="22"/>
          <w:szCs w:val="22"/>
        </w:rPr>
        <w:t>two’s complement binary integer</w:t>
      </w:r>
      <w:r>
        <w:rPr>
          <w:rFonts w:ascii="Arial" w:hAnsi="Arial" w:cs="Arial"/>
          <w:kern w:val="0"/>
          <w:sz w:val="22"/>
          <w:szCs w:val="22"/>
        </w:rPr>
        <w:t>?</w:t>
      </w:r>
    </w:p>
    <w:p w14:paraId="12AB8CC0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(1)</w:t>
      </w:r>
    </w:p>
    <w:p w14:paraId="5A435812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(e)     The ASCII code for the numeric character "0" is 48</w:t>
      </w:r>
      <w:r>
        <w:rPr>
          <w:rFonts w:ascii="Arial" w:hAnsi="Arial" w:cs="Arial"/>
          <w:kern w:val="0"/>
          <w:sz w:val="20"/>
          <w:szCs w:val="20"/>
          <w:vertAlign w:val="subscript"/>
        </w:rPr>
        <w:t>10</w:t>
      </w:r>
      <w:r>
        <w:rPr>
          <w:rFonts w:ascii="Arial" w:hAnsi="Arial" w:cs="Arial"/>
          <w:kern w:val="0"/>
          <w:sz w:val="22"/>
          <w:szCs w:val="22"/>
        </w:rPr>
        <w:t>; other numeric characters follow on from this in sequence.</w:t>
      </w:r>
    </w:p>
    <w:p w14:paraId="64969ED3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What character is represented by the bit pattern in the figure if it is an ASCII code?</w:t>
      </w:r>
    </w:p>
    <w:p w14:paraId="01580143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(1)</w:t>
      </w:r>
    </w:p>
    <w:p w14:paraId="28351D71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(f)      Parity bits are often used to detect errors during data transmission. If the most significant bit in the bit pattern in the figure (the leftmost bit) is a parity bit, explain how the value of this was calculated by the sending device before the byte was transmitted. You should assume that the even parity system is being used.</w:t>
      </w:r>
    </w:p>
    <w:p w14:paraId="18B73113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(2)</w:t>
      </w:r>
    </w:p>
    <w:p w14:paraId="46E26DA5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(g)     Majority voting is an alternative to using parity bits. Explain how the majority voting system works in the context of data transmission.</w:t>
      </w:r>
    </w:p>
    <w:p w14:paraId="77953CED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(2)</w:t>
      </w:r>
    </w:p>
    <w:p w14:paraId="334F3A7F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10 marks)</w:t>
      </w:r>
    </w:p>
    <w:p w14:paraId="0183F148" w14:textId="77777777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Q2.</w:t>
      </w:r>
    </w:p>
    <w:p w14:paraId="3DCC1426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Explain an advantage that majority voting has </w:t>
      </w:r>
      <w:proofErr w:type="gramStart"/>
      <w:r>
        <w:rPr>
          <w:rFonts w:ascii="Arial" w:hAnsi="Arial" w:cs="Arial"/>
          <w:kern w:val="0"/>
          <w:sz w:val="22"/>
          <w:szCs w:val="22"/>
        </w:rPr>
        <w:t>over using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parity bits when transmitting data.</w:t>
      </w:r>
    </w:p>
    <w:p w14:paraId="592DCA19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1 mark)</w:t>
      </w:r>
    </w:p>
    <w:p w14:paraId="3A108E5D" w14:textId="77777777" w:rsidR="006C124A" w:rsidRDefault="006C124A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</w:p>
    <w:p w14:paraId="2F20F395" w14:textId="77777777" w:rsidR="006C124A" w:rsidRDefault="006C124A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</w:p>
    <w:p w14:paraId="50B68239" w14:textId="77777777" w:rsidR="006C124A" w:rsidRDefault="006C124A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</w:p>
    <w:p w14:paraId="4CAF13A6" w14:textId="1E2D738C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lastRenderedPageBreak/>
        <w:t>Q3.</w:t>
      </w:r>
    </w:p>
    <w:p w14:paraId="739196BA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p w14:paraId="33504C17" w14:textId="77777777" w:rsidR="00000000" w:rsidRDefault="00000000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(a)     How many bytes are 1 Kilobyte?</w:t>
      </w:r>
    </w:p>
    <w:p w14:paraId="2A83E533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(1)</w:t>
      </w:r>
    </w:p>
    <w:p w14:paraId="20FC9D03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(b)     A computer system uses 2 bytes to store a number.</w:t>
      </w:r>
    </w:p>
    <w:p w14:paraId="16203A82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</w:t>
      </w:r>
      <w:proofErr w:type="spellStart"/>
      <w:r>
        <w:rPr>
          <w:rFonts w:ascii="Arial" w:hAnsi="Arial" w:cs="Arial"/>
          <w:kern w:val="0"/>
          <w:sz w:val="22"/>
          <w:szCs w:val="22"/>
        </w:rPr>
        <w:t>i</w:t>
      </w:r>
      <w:proofErr w:type="spellEnd"/>
      <w:r>
        <w:rPr>
          <w:rFonts w:ascii="Arial" w:hAnsi="Arial" w:cs="Arial"/>
          <w:kern w:val="0"/>
          <w:sz w:val="22"/>
          <w:szCs w:val="22"/>
        </w:rPr>
        <w:t>)      What is the largest pure binary integer it can store?</w:t>
      </w:r>
    </w:p>
    <w:p w14:paraId="6D714C77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(1)</w:t>
      </w:r>
    </w:p>
    <w:p w14:paraId="2E8F56C2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What is the bit pattern if the number 37 is to be stored as</w:t>
      </w:r>
    </w:p>
    <w:p w14:paraId="4C002F1C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854" w:right="567" w:hanging="72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(ii)     a pure binary integer?</w:t>
      </w:r>
    </w:p>
    <w:p w14:paraId="3E1C2ED2" w14:textId="77777777" w:rsidR="00000000" w:rsidRDefault="006C124A">
      <w:pPr>
        <w:widowControl w:val="0"/>
        <w:autoSpaceDE w:val="0"/>
        <w:autoSpaceDN w:val="0"/>
        <w:adjustRightInd w:val="0"/>
        <w:spacing w:before="240"/>
        <w:ind w:left="2268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noProof/>
          <w:kern w:val="0"/>
          <w:sz w:val="22"/>
          <w:szCs w:val="22"/>
        </w:rPr>
        <w:drawing>
          <wp:inline distT="0" distB="0" distL="0" distR="0" wp14:anchorId="104F21F4" wp14:editId="46D6441D">
            <wp:extent cx="3657600" cy="2921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  <w:sz w:val="22"/>
          <w:szCs w:val="22"/>
        </w:rPr>
        <w:t> </w:t>
      </w:r>
    </w:p>
    <w:p w14:paraId="5A3D0C79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(1)</w:t>
      </w:r>
    </w:p>
    <w:p w14:paraId="73146428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(c)     The ASCII coding system uses seven bits to code a character.</w:t>
      </w:r>
    </w:p>
    <w:p w14:paraId="70534971" w14:textId="77777777" w:rsidR="00000000" w:rsidRDefault="00000000">
      <w:pPr>
        <w:widowControl w:val="0"/>
        <w:autoSpaceDE w:val="0"/>
        <w:autoSpaceDN w:val="0"/>
        <w:adjustRightInd w:val="0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The character digits 0 to 9 are assigned the decimal number codes 48 to 57.</w:t>
      </w:r>
    </w:p>
    <w:p w14:paraId="46355814" w14:textId="77777777" w:rsidR="00000000" w:rsidRDefault="00000000">
      <w:pPr>
        <w:widowControl w:val="0"/>
        <w:autoSpaceDE w:val="0"/>
        <w:autoSpaceDN w:val="0"/>
        <w:adjustRightInd w:val="0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An extra bit is used as a parity bit.</w:t>
      </w:r>
    </w:p>
    <w:p w14:paraId="0780E3FE" w14:textId="77777777" w:rsidR="00000000" w:rsidRDefault="00000000">
      <w:pPr>
        <w:widowControl w:val="0"/>
        <w:autoSpaceDE w:val="0"/>
        <w:autoSpaceDN w:val="0"/>
        <w:adjustRightInd w:val="0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A computer system uses the most significant bit (MSB) as a parity bit for each byte and works with </w:t>
      </w:r>
      <w:r>
        <w:rPr>
          <w:rFonts w:ascii="Arial" w:hAnsi="Arial" w:cs="Arial"/>
          <w:b/>
          <w:bCs/>
          <w:kern w:val="0"/>
          <w:sz w:val="22"/>
          <w:szCs w:val="22"/>
        </w:rPr>
        <w:t>even</w:t>
      </w:r>
      <w:r>
        <w:rPr>
          <w:rFonts w:ascii="Arial" w:hAnsi="Arial" w:cs="Arial"/>
          <w:kern w:val="0"/>
          <w:sz w:val="22"/>
          <w:szCs w:val="22"/>
        </w:rPr>
        <w:t xml:space="preserve"> parity.</w:t>
      </w:r>
    </w:p>
    <w:p w14:paraId="76B729E3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</w:t>
      </w:r>
      <w:proofErr w:type="spellStart"/>
      <w:r>
        <w:rPr>
          <w:rFonts w:ascii="Arial" w:hAnsi="Arial" w:cs="Arial"/>
          <w:kern w:val="0"/>
          <w:sz w:val="22"/>
          <w:szCs w:val="22"/>
        </w:rPr>
        <w:t>i</w:t>
      </w:r>
      <w:proofErr w:type="spellEnd"/>
      <w:r>
        <w:rPr>
          <w:rFonts w:ascii="Arial" w:hAnsi="Arial" w:cs="Arial"/>
          <w:kern w:val="0"/>
          <w:sz w:val="22"/>
          <w:szCs w:val="22"/>
        </w:rPr>
        <w:t>)      What is the bit pattern if the digits 37 are to be stored as characters?</w:t>
      </w:r>
    </w:p>
    <w:p w14:paraId="6BCEE685" w14:textId="77777777" w:rsidR="00000000" w:rsidRDefault="006C124A">
      <w:pPr>
        <w:widowControl w:val="0"/>
        <w:autoSpaceDE w:val="0"/>
        <w:autoSpaceDN w:val="0"/>
        <w:adjustRightInd w:val="0"/>
        <w:spacing w:before="240"/>
        <w:ind w:left="2268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noProof/>
          <w:kern w:val="0"/>
          <w:sz w:val="22"/>
          <w:szCs w:val="22"/>
        </w:rPr>
        <w:drawing>
          <wp:inline distT="0" distB="0" distL="0" distR="0" wp14:anchorId="24FFE866" wp14:editId="08835F0F">
            <wp:extent cx="3657600" cy="292100"/>
            <wp:effectExtent l="0" t="0" r="0" b="0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  <w:sz w:val="22"/>
          <w:szCs w:val="22"/>
        </w:rPr>
        <w:t> </w:t>
      </w:r>
    </w:p>
    <w:p w14:paraId="7B6E5C4C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(3)</w:t>
      </w:r>
    </w:p>
    <w:p w14:paraId="53D7C3AC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(ii)     Explain how the parity bit is used by this computer system.</w:t>
      </w:r>
    </w:p>
    <w:p w14:paraId="177A8543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(2)</w:t>
      </w:r>
    </w:p>
    <w:p w14:paraId="525724C5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8 marks)</w:t>
      </w:r>
    </w:p>
    <w:p w14:paraId="742A73B4" w14:textId="77777777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Q4.</w:t>
      </w:r>
    </w:p>
    <w:p w14:paraId="1BA5ADF0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The code below shows a 7-bit ASCII character code. The character code is to be sent across a network using a parity system.</w:t>
      </w:r>
    </w:p>
    <w:p w14:paraId="3E0E993E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28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414"/>
        <w:gridCol w:w="414"/>
        <w:gridCol w:w="414"/>
        <w:gridCol w:w="414"/>
        <w:gridCol w:w="414"/>
        <w:gridCol w:w="414"/>
      </w:tblGrid>
      <w:tr w:rsidR="00000000" w14:paraId="78DF881C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9BD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0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B8F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0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AD8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97C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0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F6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230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4FA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</w:t>
            </w:r>
          </w:p>
        </w:tc>
      </w:tr>
    </w:tbl>
    <w:p w14:paraId="327597AE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Describe how the parity bit would be generated for the character on the code above using even parity.</w:t>
      </w:r>
    </w:p>
    <w:p w14:paraId="6448AB47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2 marks)</w:t>
      </w:r>
    </w:p>
    <w:p w14:paraId="48506760" w14:textId="77777777" w:rsidR="006C124A" w:rsidRDefault="006C124A" w:rsidP="006C124A">
      <w:pPr>
        <w:widowControl w:val="0"/>
        <w:autoSpaceDE w:val="0"/>
        <w:autoSpaceDN w:val="0"/>
        <w:adjustRightInd w:val="0"/>
        <w:spacing w:before="450" w:after="45"/>
        <w:ind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</w:p>
    <w:p w14:paraId="7C997835" w14:textId="77777777" w:rsidR="006C124A" w:rsidRDefault="006C124A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</w:p>
    <w:p w14:paraId="371B84BD" w14:textId="77777777" w:rsidR="006C124A" w:rsidRDefault="006C124A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</w:p>
    <w:p w14:paraId="52DF9E0E" w14:textId="26A5863C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lastRenderedPageBreak/>
        <w:t>Q5.</w:t>
      </w:r>
    </w:p>
    <w:p w14:paraId="67BF6210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The bit pattern 1010011 1001111 1001110 represents the string ‘SON’ in 7-bit ASCII.</w:t>
      </w:r>
    </w:p>
    <w:p w14:paraId="3421FDFE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The bit pattern 1000001 represents the character ‘A’ in 7-bit ASCII and other characters follow on from this in sequence. For example, the bit pattern 1001000 represents the character ‘H’.</w:t>
      </w:r>
    </w:p>
    <w:p w14:paraId="1719CE9F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What bit pattern results from encrypting the string ‘SON’ using a </w:t>
      </w:r>
      <w:proofErr w:type="spellStart"/>
      <w:r>
        <w:rPr>
          <w:rFonts w:ascii="Arial" w:hAnsi="Arial" w:cs="Arial"/>
          <w:kern w:val="0"/>
          <w:sz w:val="22"/>
          <w:szCs w:val="22"/>
        </w:rPr>
        <w:t>Vernam</w:t>
      </w:r>
      <w:proofErr w:type="spellEnd"/>
      <w:r>
        <w:rPr>
          <w:rFonts w:ascii="Arial" w:hAnsi="Arial" w:cs="Arial"/>
          <w:kern w:val="0"/>
          <w:sz w:val="22"/>
          <w:szCs w:val="22"/>
        </w:rPr>
        <w:t xml:space="preserve"> cipher with the key ‘HOG’?</w:t>
      </w:r>
    </w:p>
    <w:p w14:paraId="541858F7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You </w:t>
      </w:r>
      <w:r>
        <w:rPr>
          <w:rFonts w:ascii="Arial" w:hAnsi="Arial" w:cs="Arial"/>
          <w:b/>
          <w:bCs/>
          <w:kern w:val="0"/>
          <w:sz w:val="22"/>
          <w:szCs w:val="22"/>
        </w:rPr>
        <w:t>must</w:t>
      </w:r>
      <w:r>
        <w:rPr>
          <w:rFonts w:ascii="Arial" w:hAnsi="Arial" w:cs="Arial"/>
          <w:kern w:val="0"/>
          <w:sz w:val="22"/>
          <w:szCs w:val="22"/>
        </w:rPr>
        <w:t xml:space="preserve"> show your working.</w:t>
      </w:r>
    </w:p>
    <w:p w14:paraId="4519E634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3 marks)</w:t>
      </w:r>
    </w:p>
    <w:p w14:paraId="0DA13701" w14:textId="77777777" w:rsidR="00000000" w:rsidRDefault="00000000" w:rsidP="006C124A">
      <w:pPr>
        <w:widowControl w:val="0"/>
        <w:autoSpaceDE w:val="0"/>
        <w:autoSpaceDN w:val="0"/>
        <w:adjustRightInd w:val="0"/>
        <w:spacing w:before="450" w:after="45"/>
        <w:ind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Q6.</w:t>
      </w:r>
    </w:p>
    <w:p w14:paraId="7CC7DA3B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The bit pattern 1000001 represents the character ‘A’ in 7-bit ASCII. Other characters follow on from this in sequence. For example, the bit pattern 1000100 represents the character ‘D’.</w:t>
      </w:r>
    </w:p>
    <w:p w14:paraId="1A0C0478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The bit pattern 1000100 1000001 1000010 represents ‘DAB’ in 7-bit ASCII.</w:t>
      </w:r>
    </w:p>
    <w:p w14:paraId="5A142CF5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What bit pattern results from encrypting the string ‘DAB’ using a </w:t>
      </w:r>
      <w:proofErr w:type="spellStart"/>
      <w:r>
        <w:rPr>
          <w:rFonts w:ascii="Arial" w:hAnsi="Arial" w:cs="Arial"/>
          <w:kern w:val="0"/>
          <w:sz w:val="22"/>
          <w:szCs w:val="22"/>
        </w:rPr>
        <w:t>Vernam</w:t>
      </w:r>
      <w:proofErr w:type="spellEnd"/>
      <w:r>
        <w:rPr>
          <w:rFonts w:ascii="Arial" w:hAnsi="Arial" w:cs="Arial"/>
          <w:kern w:val="0"/>
          <w:sz w:val="22"/>
          <w:szCs w:val="22"/>
        </w:rPr>
        <w:t xml:space="preserve"> cipher with the key ‘EGG’?</w:t>
      </w:r>
    </w:p>
    <w:p w14:paraId="530DAA24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You </w:t>
      </w:r>
      <w:r>
        <w:rPr>
          <w:rFonts w:ascii="Arial" w:hAnsi="Arial" w:cs="Arial"/>
          <w:b/>
          <w:bCs/>
          <w:kern w:val="0"/>
          <w:sz w:val="22"/>
          <w:szCs w:val="22"/>
        </w:rPr>
        <w:t>must</w:t>
      </w:r>
      <w:r>
        <w:rPr>
          <w:rFonts w:ascii="Arial" w:hAnsi="Arial" w:cs="Arial"/>
          <w:kern w:val="0"/>
          <w:sz w:val="22"/>
          <w:szCs w:val="22"/>
        </w:rPr>
        <w:t xml:space="preserve"> show your working.</w:t>
      </w:r>
    </w:p>
    <w:p w14:paraId="4E44F993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3 marks)</w:t>
      </w:r>
    </w:p>
    <w:p w14:paraId="472755B7" w14:textId="77777777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Q7.</w:t>
      </w:r>
    </w:p>
    <w:p w14:paraId="4B103B1A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 band is recording and digitising a song to make available as a download from their website.</w:t>
      </w:r>
    </w:p>
    <w:p w14:paraId="48B82452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(a)     The song lasts 3 minutes. The sample resolution is 16 </w:t>
      </w:r>
      <w:proofErr w:type="gramStart"/>
      <w:r>
        <w:rPr>
          <w:rFonts w:ascii="Arial" w:hAnsi="Arial" w:cs="Arial"/>
          <w:kern w:val="0"/>
          <w:sz w:val="22"/>
          <w:szCs w:val="22"/>
        </w:rPr>
        <w:t>bits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and a sample rate of 44 kHz has been used.</w:t>
      </w:r>
    </w:p>
    <w:p w14:paraId="5B562964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 sample rate of 1 Hz means that one sample has been taken every second.</w:t>
      </w:r>
    </w:p>
    <w:p w14:paraId="137EC5BC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Calculate the minimum amount of storage space, in megabytes (MB), needed to store the song in an uncompressed format.</w:t>
      </w:r>
    </w:p>
    <w:p w14:paraId="01748010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You </w:t>
      </w:r>
      <w:r>
        <w:rPr>
          <w:rFonts w:ascii="Arial" w:hAnsi="Arial" w:cs="Arial"/>
          <w:b/>
          <w:bCs/>
          <w:kern w:val="0"/>
          <w:sz w:val="22"/>
          <w:szCs w:val="22"/>
        </w:rPr>
        <w:t>must</w:t>
      </w:r>
      <w:r>
        <w:rPr>
          <w:rFonts w:ascii="Arial" w:hAnsi="Arial" w:cs="Arial"/>
          <w:kern w:val="0"/>
          <w:sz w:val="22"/>
          <w:szCs w:val="22"/>
        </w:rPr>
        <w:t xml:space="preserve"> show your working.</w:t>
      </w:r>
    </w:p>
    <w:p w14:paraId="6D619337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(3)</w:t>
      </w:r>
    </w:p>
    <w:p w14:paraId="5359A808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(b)     The song is being recorded using a microphone plugged into the sound card of the computer. The sound card contains an analogue to digital converter (ADC).</w:t>
      </w:r>
    </w:p>
    <w:p w14:paraId="31901472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Describe the steps the ADC goes through in this process.</w:t>
      </w:r>
    </w:p>
    <w:p w14:paraId="7F6D3593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(3)</w:t>
      </w:r>
    </w:p>
    <w:p w14:paraId="1BAD3247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(c)     The band have been advised to save their song using lossless compression.</w:t>
      </w:r>
    </w:p>
    <w:p w14:paraId="5E6E9A98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Explain why it might be appropriate for the band to save the song using lossless compression rather than using lossy compression.</w:t>
      </w:r>
    </w:p>
    <w:p w14:paraId="453355C6" w14:textId="77777777" w:rsidR="006C124A" w:rsidRDefault="006C124A" w:rsidP="006C124A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(2)</w:t>
      </w:r>
    </w:p>
    <w:p w14:paraId="25F48E7C" w14:textId="122BF15D" w:rsidR="00000000" w:rsidRDefault="006C124A" w:rsidP="006C124A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  <w:sectPr w:rsidR="00000000">
          <w:footerReference w:type="default" r:id="rId9"/>
          <w:pgSz w:w="11907" w:h="16839"/>
          <w:pgMar w:top="850" w:right="567" w:bottom="850" w:left="1417" w:header="720" w:footer="850" w:gutter="0"/>
          <w:cols w:space="720"/>
          <w:noEndnote/>
        </w:sectPr>
      </w:pPr>
      <w:r>
        <w:rPr>
          <w:rFonts w:ascii="Arial" w:hAnsi="Arial" w:cs="Arial"/>
          <w:b/>
          <w:bCs/>
          <w:kern w:val="0"/>
          <w:sz w:val="20"/>
          <w:szCs w:val="20"/>
        </w:rPr>
        <w:t>(Total 8 marks)</w:t>
      </w:r>
    </w:p>
    <w:p w14:paraId="30182657" w14:textId="77777777" w:rsidR="006C124A" w:rsidRDefault="006C124A" w:rsidP="006C124A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b/>
          <w:bCs/>
          <w:kern w:val="0"/>
          <w:sz w:val="20"/>
          <w:szCs w:val="20"/>
        </w:rPr>
      </w:pPr>
    </w:p>
    <w:sectPr w:rsidR="006C124A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CB36" w14:textId="77777777" w:rsidR="00CB46C7" w:rsidRDefault="00CB46C7">
      <w:r>
        <w:separator/>
      </w:r>
    </w:p>
  </w:endnote>
  <w:endnote w:type="continuationSeparator" w:id="0">
    <w:p w14:paraId="2FE20B02" w14:textId="77777777" w:rsidR="00CB46C7" w:rsidRDefault="00CB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22C0" w14:textId="77777777" w:rsidR="00000000" w:rsidRDefault="00000000">
    <w:pPr>
      <w:framePr w:wrap="auto" w:vAnchor="page" w:hAnchor="page" w:x="5212" w:y="15890"/>
      <w:widowControl w:val="0"/>
      <w:autoSpaceDE w:val="0"/>
      <w:autoSpaceDN w:val="0"/>
      <w:adjustRightInd w:val="0"/>
      <w:rPr>
        <w:rFonts w:ascii="Arial" w:hAnsi="Arial" w:cs="Arial"/>
        <w:kern w:val="0"/>
        <w:sz w:val="22"/>
        <w:szCs w:val="22"/>
      </w:rPr>
    </w:pPr>
    <w:r>
      <w:rPr>
        <w:rFonts w:ascii="Arial" w:hAnsi="Arial" w:cs="Arial"/>
        <w:kern w:val="0"/>
        <w:sz w:val="22"/>
        <w:szCs w:val="22"/>
      </w:rPr>
      <w:t xml:space="preserve">Page </w:t>
    </w:r>
    <w:r>
      <w:rPr>
        <w:rFonts w:ascii="Arial" w:hAnsi="Arial" w:cs="Arial"/>
        <w:kern w:val="0"/>
        <w:sz w:val="22"/>
        <w:szCs w:val="22"/>
      </w:rPr>
      <w:fldChar w:fldCharType="begin"/>
    </w:r>
    <w:r>
      <w:rPr>
        <w:rFonts w:ascii="Arial" w:hAnsi="Arial" w:cs="Arial"/>
        <w:kern w:val="0"/>
        <w:sz w:val="22"/>
        <w:szCs w:val="22"/>
      </w:rPr>
      <w:instrText>PAGE</w:instrText>
    </w:r>
    <w:r w:rsidR="006C124A">
      <w:rPr>
        <w:rFonts w:ascii="Arial" w:hAnsi="Arial" w:cs="Arial"/>
        <w:kern w:val="0"/>
        <w:sz w:val="22"/>
        <w:szCs w:val="22"/>
      </w:rPr>
      <w:fldChar w:fldCharType="separate"/>
    </w:r>
    <w:r w:rsidR="006C124A">
      <w:rPr>
        <w:rFonts w:ascii="Arial" w:hAnsi="Arial" w:cs="Arial"/>
        <w:noProof/>
        <w:kern w:val="0"/>
        <w:sz w:val="22"/>
        <w:szCs w:val="22"/>
      </w:rPr>
      <w:t>1</w:t>
    </w:r>
    <w:r>
      <w:rPr>
        <w:rFonts w:ascii="Arial" w:hAnsi="Arial" w:cs="Arial"/>
        <w:kern w:val="0"/>
        <w:sz w:val="22"/>
        <w:szCs w:val="22"/>
      </w:rPr>
      <w:fldChar w:fldCharType="end"/>
    </w:r>
    <w:r>
      <w:rPr>
        <w:rFonts w:ascii="Arial" w:hAnsi="Arial" w:cs="Arial"/>
        <w:kern w:val="0"/>
        <w:sz w:val="22"/>
        <w:szCs w:val="22"/>
      </w:rPr>
      <w:t xml:space="preserve"> of </w:t>
    </w:r>
    <w:r>
      <w:rPr>
        <w:rFonts w:ascii="Arial" w:hAnsi="Arial" w:cs="Arial"/>
        <w:kern w:val="0"/>
        <w:sz w:val="22"/>
        <w:szCs w:val="22"/>
      </w:rPr>
      <w:fldChar w:fldCharType="begin"/>
    </w:r>
    <w:r>
      <w:rPr>
        <w:rFonts w:ascii="Arial" w:hAnsi="Arial" w:cs="Arial"/>
        <w:kern w:val="0"/>
        <w:sz w:val="22"/>
        <w:szCs w:val="22"/>
      </w:rPr>
      <w:instrText>NUMPAGES</w:instrText>
    </w:r>
    <w:r w:rsidR="006C124A">
      <w:rPr>
        <w:rFonts w:ascii="Arial" w:hAnsi="Arial" w:cs="Arial"/>
        <w:kern w:val="0"/>
        <w:sz w:val="22"/>
        <w:szCs w:val="22"/>
      </w:rPr>
      <w:fldChar w:fldCharType="separate"/>
    </w:r>
    <w:r w:rsidR="006C124A">
      <w:rPr>
        <w:rFonts w:ascii="Arial" w:hAnsi="Arial" w:cs="Arial"/>
        <w:noProof/>
        <w:kern w:val="0"/>
        <w:sz w:val="22"/>
        <w:szCs w:val="22"/>
      </w:rPr>
      <w:t>2</w:t>
    </w:r>
    <w:r>
      <w:rPr>
        <w:rFonts w:ascii="Arial" w:hAnsi="Arial" w:cs="Arial"/>
        <w:kern w:val="0"/>
        <w:sz w:val="22"/>
        <w:szCs w:val="22"/>
      </w:rPr>
      <w:fldChar w:fldCharType="end"/>
    </w:r>
  </w:p>
  <w:p w14:paraId="5AAED5B2" w14:textId="77777777" w:rsidR="00000000" w:rsidRDefault="00000000">
    <w:pPr>
      <w:widowControl w:val="0"/>
      <w:autoSpaceDE w:val="0"/>
      <w:autoSpaceDN w:val="0"/>
      <w:adjustRightInd w:val="0"/>
      <w:spacing w:before="567" w:line="20" w:lineRule="exact"/>
      <w:rPr>
        <w:rFonts w:ascii="Times New Roman" w:hAnsi="Times New Roman"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6352" w14:textId="77777777" w:rsidR="00CB46C7" w:rsidRDefault="00CB46C7">
      <w:r>
        <w:separator/>
      </w:r>
    </w:p>
  </w:footnote>
  <w:footnote w:type="continuationSeparator" w:id="0">
    <w:p w14:paraId="590992B7" w14:textId="77777777" w:rsidR="00CB46C7" w:rsidRDefault="00CB4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4A"/>
    <w:rsid w:val="006C124A"/>
    <w:rsid w:val="00CB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77E50A"/>
  <w14:defaultImageDpi w14:val="0"/>
  <w15:docId w15:val="{488683ED-D043-CD43-B862-32B76161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outlineLvl w:val="0"/>
    </w:pPr>
    <w:rPr>
      <w:rFonts w:ascii="Times New Roman" w:hAnsi="Times New Roman" w:cs="Times New Roman"/>
      <w:kern w:val="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outlineLvl w:val="1"/>
    </w:pPr>
    <w:rPr>
      <w:rFonts w:ascii="Times New Roman" w:hAnsi="Times New Roman" w:cs="Times New Roman"/>
      <w:kern w:val="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outlineLvl w:val="2"/>
    </w:pPr>
    <w:rPr>
      <w:rFonts w:ascii="Times New Roman" w:hAnsi="Times New Roman" w:cs="Times New Roman"/>
      <w:kern w:val="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outlineLvl w:val="3"/>
    </w:pPr>
    <w:rPr>
      <w:rFonts w:ascii="Times New Roman" w:hAnsi="Times New Roman" w:cs="Times New Roman"/>
      <w:kern w:val="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outlineLvl w:val="4"/>
    </w:pPr>
    <w:rPr>
      <w:rFonts w:ascii="Times New Roman" w:hAnsi="Times New Roman" w:cs="Times New Roman"/>
      <w:kern w:val="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outlineLvl w:val="5"/>
    </w:pPr>
    <w:rPr>
      <w:rFonts w:ascii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\'abHTML to RTF .Net\'bb 5.8.2.9</dc:description>
  <cp:lastModifiedBy>Luci Martin St Valery</cp:lastModifiedBy>
  <cp:revision>2</cp:revision>
  <dcterms:created xsi:type="dcterms:W3CDTF">2023-04-24T18:35:00Z</dcterms:created>
  <dcterms:modified xsi:type="dcterms:W3CDTF">2023-04-24T18:35:00Z</dcterms:modified>
</cp:coreProperties>
</file>